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B2" w:rsidRDefault="002E06B2"/>
    <w:p w:rsidR="002E06B2" w:rsidRDefault="002E06B2"/>
    <w:p w:rsidR="002E06B2" w:rsidRDefault="002E06B2"/>
    <w:p w:rsidR="002E06B2" w:rsidRDefault="002E06B2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0465F" wp14:editId="4D08A1B9">
            <wp:simplePos x="0" y="0"/>
            <wp:positionH relativeFrom="column">
              <wp:posOffset>-1974850</wp:posOffset>
            </wp:positionH>
            <wp:positionV relativeFrom="paragraph">
              <wp:posOffset>67945</wp:posOffset>
            </wp:positionV>
            <wp:extent cx="9437370" cy="7085330"/>
            <wp:effectExtent l="7620" t="0" r="0" b="0"/>
            <wp:wrapNone/>
            <wp:docPr id="1" name="Picture 1" descr="Macintosh HD:Users:le26eliz:Downloads:IMG_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ownloads:IMG_3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37370" cy="70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/>
    <w:p w:rsidR="002E06B2" w:rsidRDefault="002E06B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7E8277" wp14:editId="115FFCA1">
            <wp:simplePos x="0" y="0"/>
            <wp:positionH relativeFrom="column">
              <wp:posOffset>-2127250</wp:posOffset>
            </wp:positionH>
            <wp:positionV relativeFrom="paragraph">
              <wp:posOffset>-8255</wp:posOffset>
            </wp:positionV>
            <wp:extent cx="9742170" cy="7313930"/>
            <wp:effectExtent l="0" t="5080" r="6350" b="6350"/>
            <wp:wrapNone/>
            <wp:docPr id="2" name="Picture 2" descr="Macintosh HD:Users:le26eliz:Downloads:IMG_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26eliz:Downloads:IMG_36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217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06B2" w:rsidRDefault="002E06B2"/>
    <w:p w:rsidR="002E06B2" w:rsidRDefault="002E06B2"/>
    <w:p w:rsidR="000F330A" w:rsidRDefault="000F330A"/>
    <w:sectPr w:rsidR="000F330A" w:rsidSect="000F3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2"/>
    <w:rsid w:val="000F330A"/>
    <w:rsid w:val="002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0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2016-01-27T01:44:00Z</dcterms:created>
  <dcterms:modified xsi:type="dcterms:W3CDTF">2016-01-27T01:47:00Z</dcterms:modified>
</cp:coreProperties>
</file>